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01B" w14:textId="50321E7E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NOTES </w:t>
      </w:r>
      <w:r w:rsidR="0086120F">
        <w:rPr>
          <w:b/>
          <w:sz w:val="28"/>
          <w:szCs w:val="28"/>
          <w:u w:val="single"/>
        </w:rPr>
        <w:t>2</w:t>
      </w:r>
      <w:r w:rsidR="005A0AD0">
        <w:rPr>
          <w:b/>
          <w:sz w:val="28"/>
          <w:szCs w:val="28"/>
          <w:u w:val="single"/>
        </w:rPr>
        <w:t>/</w:t>
      </w:r>
      <w:r w:rsidR="0086120F">
        <w:rPr>
          <w:b/>
          <w:sz w:val="28"/>
          <w:szCs w:val="28"/>
          <w:u w:val="single"/>
        </w:rPr>
        <w:t>29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2020</w:t>
      </w:r>
    </w:p>
    <w:p w14:paraId="23E89D4C" w14:textId="3D0DDC15" w:rsidR="00747EFB" w:rsidRDefault="00747EFB">
      <w:r>
        <w:t>Start Time:  5:</w:t>
      </w:r>
      <w:r w:rsidR="007540B3">
        <w:t>3</w:t>
      </w:r>
      <w:r w:rsidR="0086120F">
        <w:t>2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4FC209C" w14:textId="48AFC906" w:rsidR="00213616" w:rsidRDefault="00E13B38" w:rsidP="00C568E0">
      <w:pPr>
        <w:pStyle w:val="ListParagraph"/>
        <w:numPr>
          <w:ilvl w:val="0"/>
          <w:numId w:val="1"/>
        </w:numPr>
      </w:pPr>
      <w:r>
        <w:t>Justin Davis – President</w:t>
      </w:r>
    </w:p>
    <w:p w14:paraId="580F0477" w14:textId="18E44EC1" w:rsidR="0052440C" w:rsidRDefault="0086120F" w:rsidP="0086120F">
      <w:pPr>
        <w:pStyle w:val="ListParagraph"/>
        <w:numPr>
          <w:ilvl w:val="0"/>
          <w:numId w:val="1"/>
        </w:numPr>
      </w:pPr>
      <w:r>
        <w:t>Annette Johnson – Vice President</w:t>
      </w:r>
    </w:p>
    <w:p w14:paraId="09AE07E0" w14:textId="189D50BE" w:rsidR="004E7169" w:rsidRDefault="004E7169" w:rsidP="0086120F">
      <w:pPr>
        <w:pStyle w:val="ListParagraph"/>
        <w:numPr>
          <w:ilvl w:val="0"/>
          <w:numId w:val="1"/>
        </w:numPr>
      </w:pPr>
      <w:r>
        <w:t>Julie Townsend</w:t>
      </w:r>
    </w:p>
    <w:p w14:paraId="56F8693B" w14:textId="6FCBE8A4" w:rsidR="00C568E0" w:rsidRDefault="00455DF9" w:rsidP="006A7A24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6B6559A7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18D86F6A" w:rsidR="00747EFB" w:rsidRDefault="00620D8C" w:rsidP="00747EFB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4236EF94" w14:textId="0477E9DD" w:rsidR="0086120F" w:rsidRDefault="00B968E2" w:rsidP="00747EFB">
      <w:pPr>
        <w:pStyle w:val="ListParagraph"/>
        <w:numPr>
          <w:ilvl w:val="0"/>
          <w:numId w:val="2"/>
        </w:numPr>
      </w:pPr>
      <w:r>
        <w:t>Patrick White – Ass.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2F03E990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B968E2">
        <w:t>Justin Davis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7775BB1F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proofErr w:type="spellStart"/>
      <w:r w:rsidR="00EC197C">
        <w:t>Merv</w:t>
      </w:r>
      <w:proofErr w:type="spellEnd"/>
      <w:r w:rsidR="00EC197C">
        <w:t xml:space="preserve"> </w:t>
      </w:r>
      <w:proofErr w:type="spellStart"/>
      <w:r w:rsidR="00EC197C">
        <w:t>Mattair</w:t>
      </w:r>
      <w:proofErr w:type="spellEnd"/>
    </w:p>
    <w:p w14:paraId="525170D6" w14:textId="58F0C206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EC197C">
        <w:t>J</w:t>
      </w:r>
      <w:r w:rsidR="008D4F71">
        <w:t>ustin Davis</w:t>
      </w:r>
    </w:p>
    <w:p w14:paraId="5B439F44" w14:textId="61575991" w:rsidR="00892061" w:rsidRPr="0046693F" w:rsidRDefault="00264224" w:rsidP="00DF7715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p w14:paraId="68571135" w14:textId="40A950D2" w:rsidR="00535C0A" w:rsidRPr="00F60DF9" w:rsidRDefault="00535C0A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Teacher </w:t>
      </w:r>
      <w:r w:rsidR="00AB00FF">
        <w:rPr>
          <w:b/>
        </w:rPr>
        <w:t>Update</w:t>
      </w:r>
      <w:r w:rsidR="00726876">
        <w:rPr>
          <w:b/>
        </w:rPr>
        <w:t xml:space="preserve"> – </w:t>
      </w:r>
      <w:r w:rsidR="005E60DD">
        <w:rPr>
          <w:bCs/>
        </w:rPr>
        <w:t xml:space="preserve">Patrick White gave schedule for </w:t>
      </w:r>
      <w:r w:rsidR="00D30891">
        <w:rPr>
          <w:bCs/>
        </w:rPr>
        <w:t>the year end activities</w:t>
      </w:r>
      <w:r w:rsidR="0046297C">
        <w:rPr>
          <w:bCs/>
        </w:rPr>
        <w:t>.</w:t>
      </w:r>
    </w:p>
    <w:p w14:paraId="7E70B35F" w14:textId="74413BF2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  <w:r w:rsidR="00334897">
        <w:rPr>
          <w:b/>
        </w:rPr>
        <w:t xml:space="preserve"> – </w:t>
      </w:r>
      <w:r w:rsidR="0046297C">
        <w:rPr>
          <w:b/>
        </w:rPr>
        <w:t>January 2020</w:t>
      </w:r>
    </w:p>
    <w:p w14:paraId="0CFBA17D" w14:textId="0DAF717A" w:rsidR="002E2E24" w:rsidRDefault="00531AFF" w:rsidP="00F0595D">
      <w:pPr>
        <w:pStyle w:val="ListParagraph"/>
        <w:numPr>
          <w:ilvl w:val="0"/>
          <w:numId w:val="8"/>
        </w:numPr>
      </w:pPr>
      <w:r>
        <w:t>Information provided</w:t>
      </w:r>
      <w:r w:rsidR="005568F5">
        <w:t xml:space="preserve"> by Amy Gibson</w:t>
      </w:r>
      <w:r>
        <w:t xml:space="preserve"> via three emails</w:t>
      </w:r>
      <w:r w:rsidR="00825ACF">
        <w:t>.</w:t>
      </w:r>
    </w:p>
    <w:p w14:paraId="5F500981" w14:textId="79BF6CCA" w:rsidR="0060713A" w:rsidRDefault="002E2E24" w:rsidP="00F0595D">
      <w:pPr>
        <w:pStyle w:val="ListParagraph"/>
        <w:numPr>
          <w:ilvl w:val="0"/>
          <w:numId w:val="8"/>
        </w:numPr>
      </w:pPr>
      <w:r>
        <w:t xml:space="preserve">Best and Brightest </w:t>
      </w:r>
      <w:r w:rsidR="000E56FD">
        <w:t xml:space="preserve">- </w:t>
      </w:r>
      <w:r w:rsidR="00A826CB">
        <w:t xml:space="preserve">  </w:t>
      </w:r>
      <w:r w:rsidR="00586FD9">
        <w:t xml:space="preserve">Justin Davis </w:t>
      </w:r>
      <w:r w:rsidR="000943D6">
        <w:t xml:space="preserve">made </w:t>
      </w:r>
      <w:r w:rsidR="003A194F">
        <w:t>Motion to Approve the disbursement of the funds</w:t>
      </w:r>
      <w:r w:rsidR="00DE5B27">
        <w:t xml:space="preserve"> immediately</w:t>
      </w:r>
      <w:r w:rsidR="003A194F">
        <w:t xml:space="preserve"> as outlined by Amy Gibson.</w:t>
      </w:r>
      <w:r w:rsidR="0049004F">
        <w:t xml:space="preserve">  </w:t>
      </w:r>
      <w:r w:rsidR="00681960">
        <w:t>Seconded.  All approved.</w:t>
      </w:r>
    </w:p>
    <w:p w14:paraId="7A69B49C" w14:textId="1FA9B278" w:rsidR="00F16C10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</w:p>
    <w:p w14:paraId="1A5C625F" w14:textId="7B5DF597" w:rsidR="00AD6D0A" w:rsidRDefault="00AD6D0A" w:rsidP="00AD6D0A">
      <w:pPr>
        <w:pStyle w:val="ListParagraph"/>
        <w:numPr>
          <w:ilvl w:val="0"/>
          <w:numId w:val="30"/>
        </w:numPr>
        <w:rPr>
          <w:b/>
        </w:rPr>
      </w:pPr>
      <w:proofErr w:type="gramStart"/>
      <w:r>
        <w:rPr>
          <w:b/>
        </w:rPr>
        <w:t xml:space="preserve">Graduation </w:t>
      </w:r>
      <w:r w:rsidR="0063574A">
        <w:rPr>
          <w:b/>
        </w:rPr>
        <w:t xml:space="preserve"> </w:t>
      </w:r>
      <w:r w:rsidR="009C70F8">
        <w:rPr>
          <w:b/>
        </w:rPr>
        <w:t>–</w:t>
      </w:r>
      <w:proofErr w:type="gramEnd"/>
      <w:r w:rsidR="00F22AAA">
        <w:rPr>
          <w:b/>
        </w:rPr>
        <w:t xml:space="preserve"> </w:t>
      </w:r>
      <w:r w:rsidR="008F4FC9">
        <w:rPr>
          <w:bCs/>
        </w:rPr>
        <w:t>On track</w:t>
      </w:r>
      <w:r w:rsidR="002E354E">
        <w:rPr>
          <w:bCs/>
        </w:rPr>
        <w:t xml:space="preserve">.  Dates covered </w:t>
      </w:r>
      <w:r w:rsidR="00F01FE9">
        <w:rPr>
          <w:bCs/>
        </w:rPr>
        <w:t>in Teacher Update.</w:t>
      </w:r>
    </w:p>
    <w:p w14:paraId="43EC83EF" w14:textId="620CE3E8" w:rsidR="00A34061" w:rsidRPr="003A194F" w:rsidRDefault="00A34061" w:rsidP="00AD6D0A">
      <w:pPr>
        <w:pStyle w:val="ListParagraph"/>
        <w:numPr>
          <w:ilvl w:val="0"/>
          <w:numId w:val="30"/>
        </w:numPr>
        <w:rPr>
          <w:b/>
        </w:rPr>
      </w:pPr>
      <w:r w:rsidRPr="003A194F">
        <w:rPr>
          <w:b/>
        </w:rPr>
        <w:t>Enrollment</w:t>
      </w:r>
      <w:r w:rsidR="00064931" w:rsidRPr="003A194F">
        <w:rPr>
          <w:b/>
        </w:rPr>
        <w:t xml:space="preserve"> </w:t>
      </w:r>
      <w:r w:rsidR="00075EF3">
        <w:rPr>
          <w:b/>
        </w:rPr>
        <w:t>–</w:t>
      </w:r>
      <w:r w:rsidR="00722338" w:rsidRPr="003A194F">
        <w:rPr>
          <w:b/>
        </w:rPr>
        <w:t xml:space="preserve"> </w:t>
      </w:r>
      <w:r w:rsidR="007A02C8" w:rsidRPr="003A194F">
        <w:rPr>
          <w:bCs/>
        </w:rPr>
        <w:t>178</w:t>
      </w:r>
      <w:r w:rsidR="00075EF3">
        <w:rPr>
          <w:bCs/>
        </w:rPr>
        <w:t>, discussed marketing strategies and advertising for the next year.</w:t>
      </w:r>
    </w:p>
    <w:p w14:paraId="05B5B38B" w14:textId="6E9041C1" w:rsidR="00710461" w:rsidRDefault="00563DCD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Fundraising</w:t>
      </w:r>
      <w:r w:rsidR="007A3BAF">
        <w:rPr>
          <w:b/>
        </w:rPr>
        <w:t xml:space="preserve"> – </w:t>
      </w:r>
      <w:r w:rsidR="00FA1C74">
        <w:rPr>
          <w:bCs/>
        </w:rPr>
        <w:t xml:space="preserve">Mark Akerman is working on the </w:t>
      </w:r>
      <w:r w:rsidR="007A3BAF">
        <w:rPr>
          <w:bCs/>
        </w:rPr>
        <w:t>Outdoor Auction</w:t>
      </w:r>
      <w:r w:rsidR="00FA1C74">
        <w:rPr>
          <w:bCs/>
        </w:rPr>
        <w:t xml:space="preserve"> and a date </w:t>
      </w:r>
      <w:r w:rsidR="00173CFA">
        <w:rPr>
          <w:bCs/>
        </w:rPr>
        <w:t>for it.</w:t>
      </w:r>
      <w:r w:rsidR="004A1F08">
        <w:rPr>
          <w:bCs/>
        </w:rPr>
        <w:t xml:space="preserve">  </w:t>
      </w:r>
    </w:p>
    <w:p w14:paraId="03F2A9EE" w14:textId="675FEAEF" w:rsidR="00563DCD" w:rsidRPr="0045218B" w:rsidRDefault="00563DCD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Van/Bus/Station Wagon/horse and buggy/</w:t>
      </w:r>
      <w:r w:rsidR="00CC6162">
        <w:rPr>
          <w:b/>
        </w:rPr>
        <w:t xml:space="preserve">etc. – </w:t>
      </w:r>
      <w:r w:rsidR="00CC6162">
        <w:rPr>
          <w:bCs/>
        </w:rPr>
        <w:t xml:space="preserve">Justin </w:t>
      </w:r>
      <w:r w:rsidR="00AD4804">
        <w:rPr>
          <w:bCs/>
        </w:rPr>
        <w:t xml:space="preserve">Davis has </w:t>
      </w:r>
      <w:r w:rsidR="00AA3476">
        <w:rPr>
          <w:bCs/>
        </w:rPr>
        <w:t>procured a van</w:t>
      </w:r>
      <w:r w:rsidR="009E16A4">
        <w:rPr>
          <w:bCs/>
        </w:rPr>
        <w:t xml:space="preserve">.  </w:t>
      </w:r>
      <w:r w:rsidR="000A540C">
        <w:rPr>
          <w:bCs/>
        </w:rPr>
        <w:t xml:space="preserve">Mark Akerman will prepare a policy for </w:t>
      </w:r>
      <w:r w:rsidR="00EB50FF">
        <w:rPr>
          <w:bCs/>
        </w:rPr>
        <w:t>Board approval covering use/</w:t>
      </w:r>
      <w:r w:rsidR="0045218B">
        <w:rPr>
          <w:bCs/>
        </w:rPr>
        <w:t>drivers</w:t>
      </w:r>
      <w:r w:rsidR="0063199C">
        <w:rPr>
          <w:bCs/>
        </w:rPr>
        <w:t>/sponsorship</w:t>
      </w:r>
      <w:r w:rsidR="0045218B">
        <w:rPr>
          <w:bCs/>
        </w:rPr>
        <w:t>.</w:t>
      </w:r>
    </w:p>
    <w:p w14:paraId="38885681" w14:textId="76B08D24" w:rsidR="0045218B" w:rsidRDefault="0045218B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New Business – </w:t>
      </w:r>
    </w:p>
    <w:p w14:paraId="40F5F69C" w14:textId="30FC82A0" w:rsidR="0045218B" w:rsidRPr="00710461" w:rsidRDefault="00AA1086" w:rsidP="007104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Old Outstanding Business</w:t>
      </w:r>
      <w:r w:rsidR="003E3A42">
        <w:rPr>
          <w:b/>
        </w:rPr>
        <w:t xml:space="preserve"> - </w:t>
      </w:r>
    </w:p>
    <w:p w14:paraId="648F1EF4" w14:textId="45887F45" w:rsidR="000013B9" w:rsidRDefault="000013B9" w:rsidP="00B56235"/>
    <w:p w14:paraId="2119CE75" w14:textId="6E81F7CE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by </w:t>
      </w:r>
      <w:r w:rsidR="00BE2446">
        <w:t>Justin Davis</w:t>
      </w:r>
      <w:r w:rsidR="00966FA1">
        <w:t xml:space="preserve"> at </w:t>
      </w:r>
      <w:r w:rsidR="000C6FD6">
        <w:t>6:</w:t>
      </w:r>
      <w:r w:rsidR="00A2652F">
        <w:t>4</w:t>
      </w:r>
      <w:r w:rsidR="00E24D18">
        <w:t>7</w:t>
      </w:r>
      <w:r w:rsidR="00966FA1">
        <w:t xml:space="preserve"> 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9D0B3B">
        <w:t>March</w:t>
      </w:r>
      <w:r w:rsidR="00B122D2">
        <w:t xml:space="preserve"> </w:t>
      </w:r>
      <w:r w:rsidR="009D0B3B">
        <w:t>19</w:t>
      </w:r>
      <w:r w:rsidR="007E6BA3">
        <w:t>, 20</w:t>
      </w:r>
      <w:r w:rsidR="00ED3EC7">
        <w:t>20</w:t>
      </w:r>
      <w:r w:rsidR="007E6BA3">
        <w:t xml:space="preserve"> at 5:30pm.</w:t>
      </w:r>
    </w:p>
    <w:sectPr w:rsidR="00F678E6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5DF7" w14:textId="77777777" w:rsidR="0088716C" w:rsidRDefault="0088716C" w:rsidP="007F28C2">
      <w:pPr>
        <w:spacing w:after="0" w:line="240" w:lineRule="auto"/>
      </w:pPr>
      <w:r>
        <w:separator/>
      </w:r>
    </w:p>
  </w:endnote>
  <w:endnote w:type="continuationSeparator" w:id="0">
    <w:p w14:paraId="5F3CC048" w14:textId="77777777" w:rsidR="0088716C" w:rsidRDefault="0088716C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E83A" w14:textId="77777777" w:rsidR="0088716C" w:rsidRDefault="0088716C" w:rsidP="007F28C2">
      <w:pPr>
        <w:spacing w:after="0" w:line="240" w:lineRule="auto"/>
      </w:pPr>
      <w:r>
        <w:separator/>
      </w:r>
    </w:p>
  </w:footnote>
  <w:footnote w:type="continuationSeparator" w:id="0">
    <w:p w14:paraId="5CEB5224" w14:textId="77777777" w:rsidR="0088716C" w:rsidRDefault="0088716C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6618"/>
    <w:multiLevelType w:val="hybridMultilevel"/>
    <w:tmpl w:val="1C1A6310"/>
    <w:lvl w:ilvl="0" w:tplc="603071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9"/>
  </w:num>
  <w:num w:numId="18">
    <w:abstractNumId w:val="10"/>
  </w:num>
  <w:num w:numId="19">
    <w:abstractNumId w:val="16"/>
  </w:num>
  <w:num w:numId="20">
    <w:abstractNumId w:val="17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7555"/>
    <w:rsid w:val="00021A60"/>
    <w:rsid w:val="00027128"/>
    <w:rsid w:val="00032982"/>
    <w:rsid w:val="000478E0"/>
    <w:rsid w:val="00064931"/>
    <w:rsid w:val="00064D19"/>
    <w:rsid w:val="00075EF3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FA0"/>
    <w:rsid w:val="000C6FD6"/>
    <w:rsid w:val="000E56FD"/>
    <w:rsid w:val="000F3088"/>
    <w:rsid w:val="000F6DAD"/>
    <w:rsid w:val="00100FCE"/>
    <w:rsid w:val="00112D7D"/>
    <w:rsid w:val="0012329F"/>
    <w:rsid w:val="0013030B"/>
    <w:rsid w:val="0013046D"/>
    <w:rsid w:val="00130741"/>
    <w:rsid w:val="00140DBD"/>
    <w:rsid w:val="00153A43"/>
    <w:rsid w:val="0015513E"/>
    <w:rsid w:val="00173CFA"/>
    <w:rsid w:val="00177851"/>
    <w:rsid w:val="001834F0"/>
    <w:rsid w:val="001A66A3"/>
    <w:rsid w:val="001B427E"/>
    <w:rsid w:val="001C7EDA"/>
    <w:rsid w:val="001D0E2C"/>
    <w:rsid w:val="001E3BD3"/>
    <w:rsid w:val="001E5C7B"/>
    <w:rsid w:val="0021083D"/>
    <w:rsid w:val="00213616"/>
    <w:rsid w:val="0022030D"/>
    <w:rsid w:val="00225D11"/>
    <w:rsid w:val="002515CB"/>
    <w:rsid w:val="00253C72"/>
    <w:rsid w:val="0026291E"/>
    <w:rsid w:val="00263088"/>
    <w:rsid w:val="00264224"/>
    <w:rsid w:val="002700AE"/>
    <w:rsid w:val="002908EF"/>
    <w:rsid w:val="00291A1B"/>
    <w:rsid w:val="002B1C8F"/>
    <w:rsid w:val="002C60D1"/>
    <w:rsid w:val="002C6950"/>
    <w:rsid w:val="002E2E24"/>
    <w:rsid w:val="002E354E"/>
    <w:rsid w:val="00301D68"/>
    <w:rsid w:val="00301F1C"/>
    <w:rsid w:val="003035F1"/>
    <w:rsid w:val="00324C4C"/>
    <w:rsid w:val="00332017"/>
    <w:rsid w:val="00334897"/>
    <w:rsid w:val="00346929"/>
    <w:rsid w:val="00347A81"/>
    <w:rsid w:val="00356DA7"/>
    <w:rsid w:val="003600EF"/>
    <w:rsid w:val="0039023D"/>
    <w:rsid w:val="00396E66"/>
    <w:rsid w:val="003A09BB"/>
    <w:rsid w:val="003A194F"/>
    <w:rsid w:val="003A418A"/>
    <w:rsid w:val="003B1B66"/>
    <w:rsid w:val="003B53CF"/>
    <w:rsid w:val="003C0B1E"/>
    <w:rsid w:val="003C4968"/>
    <w:rsid w:val="003D1471"/>
    <w:rsid w:val="003D687A"/>
    <w:rsid w:val="003E1378"/>
    <w:rsid w:val="003E165C"/>
    <w:rsid w:val="003E3A42"/>
    <w:rsid w:val="003E7299"/>
    <w:rsid w:val="0042018D"/>
    <w:rsid w:val="00424859"/>
    <w:rsid w:val="0042529A"/>
    <w:rsid w:val="00436A9C"/>
    <w:rsid w:val="00436DD3"/>
    <w:rsid w:val="00441198"/>
    <w:rsid w:val="004510F2"/>
    <w:rsid w:val="0045218B"/>
    <w:rsid w:val="00454288"/>
    <w:rsid w:val="00455981"/>
    <w:rsid w:val="00455DF9"/>
    <w:rsid w:val="0046297C"/>
    <w:rsid w:val="0046693F"/>
    <w:rsid w:val="00474EEC"/>
    <w:rsid w:val="00474FB1"/>
    <w:rsid w:val="0049004F"/>
    <w:rsid w:val="00491460"/>
    <w:rsid w:val="004A1F08"/>
    <w:rsid w:val="004A7F2F"/>
    <w:rsid w:val="004B739B"/>
    <w:rsid w:val="004C1F38"/>
    <w:rsid w:val="004C2AD3"/>
    <w:rsid w:val="004D481F"/>
    <w:rsid w:val="004E7169"/>
    <w:rsid w:val="004F15CD"/>
    <w:rsid w:val="004F6622"/>
    <w:rsid w:val="005106CC"/>
    <w:rsid w:val="00520AFC"/>
    <w:rsid w:val="0052440C"/>
    <w:rsid w:val="00524B66"/>
    <w:rsid w:val="00531220"/>
    <w:rsid w:val="00531AFF"/>
    <w:rsid w:val="00535C0A"/>
    <w:rsid w:val="00552543"/>
    <w:rsid w:val="005568F5"/>
    <w:rsid w:val="00563DCD"/>
    <w:rsid w:val="005648F7"/>
    <w:rsid w:val="00582436"/>
    <w:rsid w:val="00586774"/>
    <w:rsid w:val="00586FD9"/>
    <w:rsid w:val="005A01F1"/>
    <w:rsid w:val="005A0AD0"/>
    <w:rsid w:val="005A1CEC"/>
    <w:rsid w:val="005B21BA"/>
    <w:rsid w:val="005E60DD"/>
    <w:rsid w:val="005E785F"/>
    <w:rsid w:val="0060713A"/>
    <w:rsid w:val="00620D8C"/>
    <w:rsid w:val="00630CBE"/>
    <w:rsid w:val="0063199C"/>
    <w:rsid w:val="0063574A"/>
    <w:rsid w:val="00662552"/>
    <w:rsid w:val="006655B0"/>
    <w:rsid w:val="00672B45"/>
    <w:rsid w:val="006730AD"/>
    <w:rsid w:val="00681960"/>
    <w:rsid w:val="00681CDC"/>
    <w:rsid w:val="00684E9A"/>
    <w:rsid w:val="006A110F"/>
    <w:rsid w:val="006A1B2F"/>
    <w:rsid w:val="006A7A24"/>
    <w:rsid w:val="006B1C1A"/>
    <w:rsid w:val="006B2908"/>
    <w:rsid w:val="006B2FFC"/>
    <w:rsid w:val="006D1EC4"/>
    <w:rsid w:val="006E2798"/>
    <w:rsid w:val="00701FD2"/>
    <w:rsid w:val="00703351"/>
    <w:rsid w:val="00704D54"/>
    <w:rsid w:val="00710461"/>
    <w:rsid w:val="00711781"/>
    <w:rsid w:val="00722338"/>
    <w:rsid w:val="0072402F"/>
    <w:rsid w:val="00726876"/>
    <w:rsid w:val="00747EFB"/>
    <w:rsid w:val="007540B3"/>
    <w:rsid w:val="00755EDB"/>
    <w:rsid w:val="0075641A"/>
    <w:rsid w:val="007631A4"/>
    <w:rsid w:val="00770A7D"/>
    <w:rsid w:val="007710B6"/>
    <w:rsid w:val="00782CE8"/>
    <w:rsid w:val="0079310E"/>
    <w:rsid w:val="007954B1"/>
    <w:rsid w:val="00796CFD"/>
    <w:rsid w:val="007A02C8"/>
    <w:rsid w:val="007A3BAF"/>
    <w:rsid w:val="007C1896"/>
    <w:rsid w:val="007D0FDD"/>
    <w:rsid w:val="007E6BA3"/>
    <w:rsid w:val="007E7F10"/>
    <w:rsid w:val="007F28C2"/>
    <w:rsid w:val="008000B6"/>
    <w:rsid w:val="008047F4"/>
    <w:rsid w:val="00814782"/>
    <w:rsid w:val="00825ACF"/>
    <w:rsid w:val="00844673"/>
    <w:rsid w:val="0085602A"/>
    <w:rsid w:val="00857CCB"/>
    <w:rsid w:val="0086120F"/>
    <w:rsid w:val="00861B05"/>
    <w:rsid w:val="008648F2"/>
    <w:rsid w:val="00866D7B"/>
    <w:rsid w:val="00872205"/>
    <w:rsid w:val="0088716C"/>
    <w:rsid w:val="00892061"/>
    <w:rsid w:val="008974A6"/>
    <w:rsid w:val="008A56D3"/>
    <w:rsid w:val="008B184A"/>
    <w:rsid w:val="008B3EED"/>
    <w:rsid w:val="008D4F71"/>
    <w:rsid w:val="008D5382"/>
    <w:rsid w:val="008D7546"/>
    <w:rsid w:val="008E0E24"/>
    <w:rsid w:val="008F1EC9"/>
    <w:rsid w:val="008F4FC9"/>
    <w:rsid w:val="009151A1"/>
    <w:rsid w:val="00916880"/>
    <w:rsid w:val="0094541D"/>
    <w:rsid w:val="00945812"/>
    <w:rsid w:val="0095097A"/>
    <w:rsid w:val="009659AB"/>
    <w:rsid w:val="00966FA1"/>
    <w:rsid w:val="00981B34"/>
    <w:rsid w:val="00987630"/>
    <w:rsid w:val="00987EF1"/>
    <w:rsid w:val="00992A7F"/>
    <w:rsid w:val="009B29AF"/>
    <w:rsid w:val="009B7D4D"/>
    <w:rsid w:val="009C623D"/>
    <w:rsid w:val="009C70F8"/>
    <w:rsid w:val="009D0B3B"/>
    <w:rsid w:val="009D38F9"/>
    <w:rsid w:val="009E16A4"/>
    <w:rsid w:val="009E2723"/>
    <w:rsid w:val="009E2F22"/>
    <w:rsid w:val="009E68BC"/>
    <w:rsid w:val="009F6450"/>
    <w:rsid w:val="00A02F66"/>
    <w:rsid w:val="00A17E55"/>
    <w:rsid w:val="00A251DF"/>
    <w:rsid w:val="00A2652F"/>
    <w:rsid w:val="00A2697F"/>
    <w:rsid w:val="00A317DB"/>
    <w:rsid w:val="00A33097"/>
    <w:rsid w:val="00A34061"/>
    <w:rsid w:val="00A35957"/>
    <w:rsid w:val="00A47DC9"/>
    <w:rsid w:val="00A56081"/>
    <w:rsid w:val="00A733DA"/>
    <w:rsid w:val="00A826CB"/>
    <w:rsid w:val="00AA1086"/>
    <w:rsid w:val="00AA3476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122D2"/>
    <w:rsid w:val="00B138A3"/>
    <w:rsid w:val="00B16E9D"/>
    <w:rsid w:val="00B20C82"/>
    <w:rsid w:val="00B3578B"/>
    <w:rsid w:val="00B56235"/>
    <w:rsid w:val="00B565CB"/>
    <w:rsid w:val="00B61750"/>
    <w:rsid w:val="00B6231F"/>
    <w:rsid w:val="00B63D7B"/>
    <w:rsid w:val="00B83984"/>
    <w:rsid w:val="00B93429"/>
    <w:rsid w:val="00B953BF"/>
    <w:rsid w:val="00B968E2"/>
    <w:rsid w:val="00BC016D"/>
    <w:rsid w:val="00BD7CF5"/>
    <w:rsid w:val="00BE09DC"/>
    <w:rsid w:val="00BE2090"/>
    <w:rsid w:val="00BE2446"/>
    <w:rsid w:val="00BE315C"/>
    <w:rsid w:val="00BE7681"/>
    <w:rsid w:val="00BE794B"/>
    <w:rsid w:val="00C22728"/>
    <w:rsid w:val="00C27A8A"/>
    <w:rsid w:val="00C302ED"/>
    <w:rsid w:val="00C31B72"/>
    <w:rsid w:val="00C50AA4"/>
    <w:rsid w:val="00C568E0"/>
    <w:rsid w:val="00C75AAA"/>
    <w:rsid w:val="00C764BC"/>
    <w:rsid w:val="00C846A4"/>
    <w:rsid w:val="00C860DF"/>
    <w:rsid w:val="00C86F2C"/>
    <w:rsid w:val="00C944B1"/>
    <w:rsid w:val="00CB2A06"/>
    <w:rsid w:val="00CC1BF5"/>
    <w:rsid w:val="00CC5F8F"/>
    <w:rsid w:val="00CC6162"/>
    <w:rsid w:val="00CD2293"/>
    <w:rsid w:val="00CE75EA"/>
    <w:rsid w:val="00CF432A"/>
    <w:rsid w:val="00D11161"/>
    <w:rsid w:val="00D240BF"/>
    <w:rsid w:val="00D26B31"/>
    <w:rsid w:val="00D30891"/>
    <w:rsid w:val="00D56CD3"/>
    <w:rsid w:val="00D6369B"/>
    <w:rsid w:val="00D938B2"/>
    <w:rsid w:val="00DA629B"/>
    <w:rsid w:val="00DC695D"/>
    <w:rsid w:val="00DE5B27"/>
    <w:rsid w:val="00DE6FBE"/>
    <w:rsid w:val="00DF7715"/>
    <w:rsid w:val="00E029B4"/>
    <w:rsid w:val="00E13B38"/>
    <w:rsid w:val="00E24D18"/>
    <w:rsid w:val="00E406AC"/>
    <w:rsid w:val="00E40FF4"/>
    <w:rsid w:val="00E45F3C"/>
    <w:rsid w:val="00E47485"/>
    <w:rsid w:val="00E55311"/>
    <w:rsid w:val="00E60A57"/>
    <w:rsid w:val="00E641F6"/>
    <w:rsid w:val="00E73A6C"/>
    <w:rsid w:val="00E81311"/>
    <w:rsid w:val="00E950E0"/>
    <w:rsid w:val="00EA6EE2"/>
    <w:rsid w:val="00EB50FF"/>
    <w:rsid w:val="00EC197C"/>
    <w:rsid w:val="00EC7814"/>
    <w:rsid w:val="00ED3EC7"/>
    <w:rsid w:val="00ED5D31"/>
    <w:rsid w:val="00EE7027"/>
    <w:rsid w:val="00EF206F"/>
    <w:rsid w:val="00EF55D9"/>
    <w:rsid w:val="00EF7928"/>
    <w:rsid w:val="00F01FE9"/>
    <w:rsid w:val="00F05877"/>
    <w:rsid w:val="00F0595D"/>
    <w:rsid w:val="00F10F69"/>
    <w:rsid w:val="00F14907"/>
    <w:rsid w:val="00F14D6A"/>
    <w:rsid w:val="00F16C10"/>
    <w:rsid w:val="00F214EE"/>
    <w:rsid w:val="00F22AAA"/>
    <w:rsid w:val="00F27D25"/>
    <w:rsid w:val="00F30473"/>
    <w:rsid w:val="00F50320"/>
    <w:rsid w:val="00F51733"/>
    <w:rsid w:val="00F60DF9"/>
    <w:rsid w:val="00F610EA"/>
    <w:rsid w:val="00F64E77"/>
    <w:rsid w:val="00F65FE8"/>
    <w:rsid w:val="00F678E6"/>
    <w:rsid w:val="00F9796E"/>
    <w:rsid w:val="00FA126E"/>
    <w:rsid w:val="00FA1C74"/>
    <w:rsid w:val="00FA4198"/>
    <w:rsid w:val="00FC145A"/>
    <w:rsid w:val="00FD0128"/>
    <w:rsid w:val="00FD168A"/>
    <w:rsid w:val="00FD3E00"/>
    <w:rsid w:val="00FE1D43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Mark Akerman</cp:lastModifiedBy>
  <cp:revision>2</cp:revision>
  <dcterms:created xsi:type="dcterms:W3CDTF">2020-10-14T12:57:00Z</dcterms:created>
  <dcterms:modified xsi:type="dcterms:W3CDTF">2020-10-14T12:57:00Z</dcterms:modified>
</cp:coreProperties>
</file>